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Шетелдік (шы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ғыс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)баспас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өз тілі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әні бойынша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Практикалы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қ сабақтардың тапсырмалары мен методикалық нұсқаулары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Семинар саба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ғы  </w:t>
      </w:r>
      <w:r>
        <w:rPr>
          <w:rFonts w:ascii="Segoe UI Symbol" w:hAnsi="Segoe UI Symbol" w:cs="Segoe UI Symbol" w:eastAsia="Segoe UI Symbol"/>
          <w:b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1. 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Та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қырып: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.</w:t>
      </w:r>
      <w:r>
        <w:rPr>
          <w:rFonts w:ascii="Microsoft YaHei" w:hAnsi="Microsoft YaHei" w:cs="Microsoft YaHei" w:eastAsia="Microsoft YaHei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Microsoft YaHei" w:hAnsi="Microsoft YaHei" w:cs="Microsoft YaHei" w:eastAsia="Microsoft YaHei"/>
          <w:b/>
          <w:color w:val="000000"/>
          <w:spacing w:val="0"/>
          <w:position w:val="0"/>
          <w:sz w:val="28"/>
          <w:shd w:fill="auto" w:val="clear"/>
        </w:rPr>
        <w:t xml:space="preserve">认识一下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қырып  негізінде мәтінді ауызша айту.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Өткізу түрі: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Ауызша түрінде.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Әдістемелік нұсқаулар: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Семинар сабағыда Қытай тілнде кезігетін алуан түрлі мәселелерге жан-жақты талдау жасап, дұрыс сөйлеу,оқу,жазыу,тәсілін қарастыру.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Әдебиет: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Microsoft YaHei" w:hAnsi="Microsoft YaHei" w:cs="Microsoft YaHei" w:eastAsia="Microsoft YaHei"/>
          <w:color w:val="000000"/>
          <w:spacing w:val="0"/>
          <w:position w:val="0"/>
          <w:sz w:val="28"/>
          <w:shd w:fill="auto" w:val="clear"/>
        </w:rPr>
        <w:t xml:space="preserve">汉语口语速成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第二册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北京语言大学出版社。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2017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年。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2.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成功之路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起步篇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北京语言大学出版社。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2018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年。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3.  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新使用汉语课本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第一册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北京语言大学出版社。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2017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年。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tabs>
          <w:tab w:val="left" w:pos="8445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Семинар саба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ғы  </w:t>
      </w:r>
      <w:r>
        <w:rPr>
          <w:rFonts w:ascii="Segoe UI Symbol" w:hAnsi="Segoe UI Symbol" w:cs="Segoe UI Symbol" w:eastAsia="Segoe UI Symbol"/>
          <w:b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2. </w:t>
        <w:tab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Та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қырып: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. </w:t>
      </w:r>
      <w:r>
        <w:rPr>
          <w:rFonts w:ascii="Microsoft YaHei" w:hAnsi="Microsoft YaHei" w:cs="Microsoft YaHei" w:eastAsia="Microsoft YaHei"/>
          <w:b/>
          <w:color w:val="000000"/>
          <w:spacing w:val="0"/>
          <w:position w:val="0"/>
          <w:sz w:val="28"/>
          <w:shd w:fill="auto" w:val="clear"/>
        </w:rPr>
        <w:t xml:space="preserve">吃点儿什么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қырып  негізінде мәтінді ауызша айту.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Өткізу түрі: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Ауызша түрінде.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Әдістемелік нұсқаулар: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Семинар сабағыда Қытай тілнде кезігетін алуан түрлі мәселелерге жан-жақты талдау жасап, дұрыс сөйлеу,оқу,жазыу,тәсілін қарастыру.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Әдебиет: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Microsoft YaHei" w:hAnsi="Microsoft YaHei" w:cs="Microsoft YaHei" w:eastAsia="Microsoft YaHei"/>
          <w:color w:val="000000"/>
          <w:spacing w:val="0"/>
          <w:position w:val="0"/>
          <w:sz w:val="28"/>
          <w:shd w:fill="auto" w:val="clear"/>
        </w:rPr>
        <w:t xml:space="preserve">汉语口语速成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第二册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北京语言大学出版社。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2017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年。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2.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成功之路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起步篇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北京语言大学出版社。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2018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年。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3.  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新使用汉语课本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第一册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北京语言大学出版社。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2017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年。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Семинар саба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ғы  </w:t>
      </w:r>
      <w:r>
        <w:rPr>
          <w:rFonts w:ascii="Segoe UI Symbol" w:hAnsi="Segoe UI Symbol" w:cs="Segoe UI Symbol" w:eastAsia="Segoe UI Symbol"/>
          <w:b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3.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Та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қырып: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. </w:t>
      </w:r>
      <w:r>
        <w:rPr>
          <w:rFonts w:ascii="Microsoft YaHei" w:hAnsi="Microsoft YaHei" w:cs="Microsoft YaHei" w:eastAsia="Microsoft YaHei"/>
          <w:b/>
          <w:color w:val="000000"/>
          <w:spacing w:val="0"/>
          <w:position w:val="0"/>
          <w:sz w:val="28"/>
          <w:shd w:fill="auto" w:val="clear"/>
        </w:rPr>
        <w:t xml:space="preserve">在校园里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қырып  негізінде мәтінді ауызша айту.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Өткізу түрі: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Ауызша түрінде.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Әдістемелік нұсқаулар: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Семинар сабағыда Қытай тілнде кезігетін алуан түрлі мәселелерге жан-жақты талдау жасап, дұрыс сөйлеу,оқу,жазыу,тәсілін қарастыру.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Әдебиет: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Microsoft YaHei" w:hAnsi="Microsoft YaHei" w:cs="Microsoft YaHei" w:eastAsia="Microsoft YaHei"/>
          <w:color w:val="000000"/>
          <w:spacing w:val="0"/>
          <w:position w:val="0"/>
          <w:sz w:val="28"/>
          <w:shd w:fill="auto" w:val="clear"/>
        </w:rPr>
        <w:t xml:space="preserve">汉语口语速成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第二册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北京语言大学出版社。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2017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年。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2.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成功之路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起步篇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北京语言大学出版社。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2018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年。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3.  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新使用汉语课本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第一册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北京语言大学出版社。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2017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年。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Семинар саба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ғы  </w:t>
      </w:r>
      <w:r>
        <w:rPr>
          <w:rFonts w:ascii="Segoe UI Symbol" w:hAnsi="Segoe UI Symbol" w:cs="Segoe UI Symbol" w:eastAsia="Segoe UI Symbol"/>
          <w:b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4.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Та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қырып: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. </w:t>
      </w:r>
      <w:r>
        <w:rPr>
          <w:rFonts w:ascii="Microsoft YaHei" w:hAnsi="Microsoft YaHei" w:cs="Microsoft YaHei" w:eastAsia="Microsoft YaHei"/>
          <w:b/>
          <w:color w:val="000000"/>
          <w:spacing w:val="0"/>
          <w:position w:val="0"/>
          <w:sz w:val="28"/>
          <w:shd w:fill="auto" w:val="clear"/>
        </w:rPr>
        <w:t xml:space="preserve">住的麻烦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қырып  негізінде мәтінді ауызша айту.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Өткізу түрі: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Ауызша түрінде.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Әдістемелік нұсқаулар: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Семинар сабағыда Қытай тілнде кезігетін алуан түрлі мәселелерге жан-жақты талдау жасап, дұрыс сөйлеу,оқу,жазыу,тәсілін қарастыру.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Әдебиет: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Microsoft YaHei" w:hAnsi="Microsoft YaHei" w:cs="Microsoft YaHei" w:eastAsia="Microsoft YaHei"/>
          <w:color w:val="000000"/>
          <w:spacing w:val="0"/>
          <w:position w:val="0"/>
          <w:sz w:val="28"/>
          <w:shd w:fill="auto" w:val="clear"/>
        </w:rPr>
        <w:t xml:space="preserve">汉语口语速成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第二册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北京语言大学出版社。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2017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年。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2.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成功之路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起步篇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北京语言大学出版社。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2018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年。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3.  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新使用汉语课本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第一册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北京语言大学出版社。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2017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年。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Семинар саба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ғы  </w:t>
      </w:r>
      <w:r>
        <w:rPr>
          <w:rFonts w:ascii="Segoe UI Symbol" w:hAnsi="Segoe UI Symbol" w:cs="Segoe UI Symbol" w:eastAsia="Segoe UI Symbol"/>
          <w:b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5.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Та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қырып: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. </w:t>
      </w:r>
      <w:r>
        <w:rPr>
          <w:rFonts w:ascii="Microsoft YaHei" w:hAnsi="Microsoft YaHei" w:cs="Microsoft YaHei" w:eastAsia="Microsoft YaHei"/>
          <w:b/>
          <w:color w:val="000000"/>
          <w:spacing w:val="0"/>
          <w:position w:val="0"/>
          <w:sz w:val="28"/>
          <w:shd w:fill="auto" w:val="clear"/>
        </w:rPr>
        <w:t xml:space="preserve">怎么去好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қырып  негізінде мәтінді ауызша айту.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Өткізу түрі: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Ауызша түрінде.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Әдістемелік нұсқаулар: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Семинар сабағыда Қытай тілнде кезігетін алуан түрлі мәселелерге жан-жақты талдау жасап, дұрыс сөйлеу,оқу,жазыу,тәсілін қарастыру.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Әдебиет: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Microsoft YaHei" w:hAnsi="Microsoft YaHei" w:cs="Microsoft YaHei" w:eastAsia="Microsoft YaHei"/>
          <w:color w:val="000000"/>
          <w:spacing w:val="0"/>
          <w:position w:val="0"/>
          <w:sz w:val="28"/>
          <w:shd w:fill="auto" w:val="clear"/>
        </w:rPr>
        <w:t xml:space="preserve">汉语口语速成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第二册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北京语言大学出版社。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2017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年。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2.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成功之路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起步篇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北京语言大学出版社。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2018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年。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3.  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新使用汉语课本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第一册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北京语言大学出版社。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2017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年。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Семинар саба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ғы  </w:t>
      </w:r>
      <w:r>
        <w:rPr>
          <w:rFonts w:ascii="Segoe UI Symbol" w:hAnsi="Segoe UI Symbol" w:cs="Segoe UI Symbol" w:eastAsia="Segoe UI Symbol"/>
          <w:b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6.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Та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қырып: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. </w:t>
      </w:r>
      <w:r>
        <w:rPr>
          <w:rFonts w:ascii="Microsoft YaHei" w:hAnsi="Microsoft YaHei" w:cs="Microsoft YaHei" w:eastAsia="Microsoft YaHei"/>
          <w:b/>
          <w:color w:val="000000"/>
          <w:spacing w:val="0"/>
          <w:position w:val="0"/>
          <w:sz w:val="28"/>
          <w:shd w:fill="auto" w:val="clear"/>
        </w:rPr>
        <w:t xml:space="preserve">做客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қырып  негізінде мәтінді ауызша айту.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Өткізу түрі: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Ауызша түрінде.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Әдістемелік нұсқаулар: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Семинар сабағыда Қытай тілнде кезігетін алуан түрлі мәселелерге жан-жақты талдау жасап, дұрыс сөйлеу,оқу,жазыу,тәсілін қарастыру.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Әдебиет: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Microsoft YaHei" w:hAnsi="Microsoft YaHei" w:cs="Microsoft YaHei" w:eastAsia="Microsoft YaHei"/>
          <w:color w:val="000000"/>
          <w:spacing w:val="0"/>
          <w:position w:val="0"/>
          <w:sz w:val="28"/>
          <w:shd w:fill="auto" w:val="clear"/>
        </w:rPr>
        <w:t xml:space="preserve">汉语口语速成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第二册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北京语言大学出版社。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2017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年。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2.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成功之路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起步篇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北京语言大学出版社。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2018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年。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3.  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新使用汉语课本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第一册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北京语言大学出版社。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2017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年。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Семинар саба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ғы  </w:t>
      </w:r>
      <w:r>
        <w:rPr>
          <w:rFonts w:ascii="Segoe UI Symbol" w:hAnsi="Segoe UI Symbol" w:cs="Segoe UI Symbol" w:eastAsia="Segoe UI Symbol"/>
          <w:b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7.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Та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қырып: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. </w:t>
      </w:r>
      <w:r>
        <w:rPr>
          <w:rFonts w:ascii="Microsoft YaHei" w:hAnsi="Microsoft YaHei" w:cs="Microsoft YaHei" w:eastAsia="Microsoft YaHei"/>
          <w:b/>
          <w:color w:val="000000"/>
          <w:spacing w:val="0"/>
          <w:position w:val="0"/>
          <w:sz w:val="28"/>
          <w:shd w:fill="auto" w:val="clear"/>
        </w:rPr>
        <w:t xml:space="preserve">旅行计划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қырып  негізінде мәтінді ауызша айту.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Өткізу түрі: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Ауызша түрінде.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Әдістемелік нұсқаулар: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Семинар сабағыда Қытай тілнде кезігетін алуан түрлі мәселелерге жан-жақты талдау жасап, дұрыс сөйлеу,оқу,жазыу,тәсілін қарастыру.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Әдебиет: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Microsoft YaHei" w:hAnsi="Microsoft YaHei" w:cs="Microsoft YaHei" w:eastAsia="Microsoft YaHei"/>
          <w:color w:val="000000"/>
          <w:spacing w:val="0"/>
          <w:position w:val="0"/>
          <w:sz w:val="28"/>
          <w:shd w:fill="auto" w:val="clear"/>
        </w:rPr>
        <w:t xml:space="preserve">汉语口语速成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第二册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北京语言大学出版社。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2017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年。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2.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成功之路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起步篇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北京语言大学出版社。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2018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年。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3.  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新使用汉语课本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第一册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北京语言大学出版社。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2017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年。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Семинар саба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ғы  </w:t>
      </w:r>
      <w:r>
        <w:rPr>
          <w:rFonts w:ascii="Segoe UI Symbol" w:hAnsi="Segoe UI Symbol" w:cs="Segoe UI Symbol" w:eastAsia="Segoe UI Symbol"/>
          <w:b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8.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Та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қырып: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. </w:t>
      </w:r>
      <w:r>
        <w:rPr>
          <w:rFonts w:ascii="SimSun" w:hAnsi="SimSun" w:cs="SimSun" w:eastAsia="SimSun"/>
          <w:b/>
          <w:color w:val="000000"/>
          <w:spacing w:val="0"/>
          <w:position w:val="0"/>
          <w:sz w:val="28"/>
          <w:shd w:fill="auto" w:val="clear"/>
        </w:rPr>
        <w:t xml:space="preserve">生活服务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қырып  негізінде мәтінді ауызша айту.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Өткізу түрі: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Ауызша түрінде.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Әдістемелік нұсқаулар: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Семинар сабағыда Қытай тілнде кезігетін алуан түрлі мәселелерге жан-жақты талдау жасап, дұрыс сөйлеу,оқу,жазыу,тәсілін қарастыру.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Әдебиет: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SimSun" w:hAnsi="SimSun" w:cs="SimSun" w:eastAsia="SimSun"/>
          <w:color w:val="000000"/>
          <w:spacing w:val="0"/>
          <w:position w:val="0"/>
          <w:sz w:val="28"/>
          <w:shd w:fill="auto" w:val="clear"/>
        </w:rPr>
        <w:t xml:space="preserve">汉语口语速成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第二册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北京语言大学出版社。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2017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年。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2.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成功之路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起步篇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北京语言大学出版社。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2018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年。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3.  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新使用汉语课本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第一册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北京语言大学出版社。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2017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年。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Семинар саба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ғы  </w:t>
      </w:r>
      <w:r>
        <w:rPr>
          <w:rFonts w:ascii="Segoe UI Symbol" w:hAnsi="Segoe UI Symbol" w:cs="Segoe UI Symbol" w:eastAsia="Segoe UI Symbol"/>
          <w:b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9.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Та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қырып: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. </w:t>
      </w:r>
      <w:r>
        <w:rPr>
          <w:rFonts w:ascii="SimSun" w:hAnsi="SimSun" w:cs="SimSun" w:eastAsia="SimSun"/>
          <w:b/>
          <w:color w:val="000000"/>
          <w:spacing w:val="0"/>
          <w:position w:val="0"/>
          <w:sz w:val="28"/>
          <w:shd w:fill="auto" w:val="clear"/>
        </w:rPr>
        <w:t xml:space="preserve">北京的市场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қырып  негізінде мәтінді ауызша айту.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Өткізу түрі: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Ауызша түрінде.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Әдістемелік нұсқаулар: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Семинар сабағыда Қытай тілнде кезігетін алуан түрлі мәселелерге жан-жақты талдау жасап, дұрыс сөйлеу,оқу,жазыу,тәсілін қарастыру.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Әдебиет: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SimSun" w:hAnsi="SimSun" w:cs="SimSun" w:eastAsia="SimSun"/>
          <w:color w:val="000000"/>
          <w:spacing w:val="0"/>
          <w:position w:val="0"/>
          <w:sz w:val="28"/>
          <w:shd w:fill="auto" w:val="clear"/>
        </w:rPr>
        <w:t xml:space="preserve">汉语口语速成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第二册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北京语言大学出版社。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2017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年。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2.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成功之路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起步篇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北京语言大学出版社。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2018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年。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3.  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新使用汉语课本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第一册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北京语言大学出版社。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2017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年。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Семинар саба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ғы  </w:t>
      </w:r>
      <w:r>
        <w:rPr>
          <w:rFonts w:ascii="Segoe UI Symbol" w:hAnsi="Segoe UI Symbol" w:cs="Segoe UI Symbol" w:eastAsia="Segoe UI Symbol"/>
          <w:b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10.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Та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қырып: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. </w:t>
      </w:r>
      <w:r>
        <w:rPr>
          <w:rFonts w:ascii="SimSun" w:hAnsi="SimSun" w:cs="SimSun" w:eastAsia="SimSun"/>
          <w:b/>
          <w:color w:val="000000"/>
          <w:spacing w:val="0"/>
          <w:position w:val="0"/>
          <w:sz w:val="28"/>
          <w:shd w:fill="auto" w:val="clear"/>
        </w:rPr>
        <w:t xml:space="preserve">为了健康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қырып  негізінде мәтінді ауызша айту.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Өткізу түрі: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Ауызша түрінде.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Әдістемелік нұсқаулар: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Семинар сабағыда Қытай тілнде кезігетін алуан түрлі мәселелерге жан-жақты талдау жасап, дұрыс сөйлеу,оқу,жазыу,тәсілін қарастыру.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Әдебиет: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SimSun" w:hAnsi="SimSun" w:cs="SimSun" w:eastAsia="SimSun"/>
          <w:color w:val="000000"/>
          <w:spacing w:val="0"/>
          <w:position w:val="0"/>
          <w:sz w:val="28"/>
          <w:shd w:fill="auto" w:val="clear"/>
        </w:rPr>
        <w:t xml:space="preserve">汉语口语速成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第二册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北京语言大学出版社。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2017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年。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2.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成功之路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起步篇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北京语言大学出版社。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2018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年。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3.  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新使用汉语课本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第一册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北京语言大学出版社。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2017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年。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Семинар саба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ғы  </w:t>
      </w:r>
      <w:r>
        <w:rPr>
          <w:rFonts w:ascii="Segoe UI Symbol" w:hAnsi="Segoe UI Symbol" w:cs="Segoe UI Symbol" w:eastAsia="Segoe UI Symbol"/>
          <w:b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11.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Та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қырып: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. </w:t>
      </w:r>
      <w:r>
        <w:rPr>
          <w:rFonts w:ascii="SimSun" w:hAnsi="SimSun" w:cs="SimSun" w:eastAsia="SimSun"/>
          <w:b/>
          <w:color w:val="000000"/>
          <w:spacing w:val="0"/>
          <w:position w:val="0"/>
          <w:sz w:val="28"/>
          <w:shd w:fill="auto" w:val="clear"/>
        </w:rPr>
        <w:t xml:space="preserve">购物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қырып  негізінде мәтінді ауызша айту.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Өткізу түрі: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Ауызша түрінде.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Әдістемелік нұсқаулар: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Семинар сабағыда Қытай тілнде кезігетін алуан түрлі мәселелерге жан-жақты талдау жасап, дұрыс сөйлеу,оқу,жазыу,тәсілін қарастыру.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Әдебиет: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SimSun" w:hAnsi="SimSun" w:cs="SimSun" w:eastAsia="SimSun"/>
          <w:color w:val="000000"/>
          <w:spacing w:val="0"/>
          <w:position w:val="0"/>
          <w:sz w:val="28"/>
          <w:shd w:fill="auto" w:val="clear"/>
        </w:rPr>
        <w:t xml:space="preserve">汉语口语速成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第二册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北京语言大学出版社。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2017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年。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2.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成功之路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起步篇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北京语言大学出版社。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2018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年。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3.  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新使用汉语课本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第一册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北京语言大学出版社。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2017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年。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Семинар саба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ғы  </w:t>
      </w:r>
      <w:r>
        <w:rPr>
          <w:rFonts w:ascii="Segoe UI Symbol" w:hAnsi="Segoe UI Symbol" w:cs="Segoe UI Symbol" w:eastAsia="Segoe UI Symbol"/>
          <w:b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12.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Та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қырып: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. </w:t>
      </w:r>
      <w:r>
        <w:rPr>
          <w:rFonts w:ascii="SimSun" w:hAnsi="SimSun" w:cs="SimSun" w:eastAsia="SimSun"/>
          <w:b/>
          <w:color w:val="000000"/>
          <w:spacing w:val="0"/>
          <w:position w:val="0"/>
          <w:sz w:val="28"/>
          <w:shd w:fill="auto" w:val="clear"/>
        </w:rPr>
        <w:t xml:space="preserve">谈论朋友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қырып  негізінде мәтінді ауызша айту.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Өткізу түрі: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Ауызша түрінде.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Әдістемелік нұсқаулар: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Семинар сабағыда Қытай тілнде кезігетін алуан түрлі мәселелерге жан-жақты талдау жасап, дұрыс сөйлеу,оқу,жазыу,тәсілін қарастыру.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Әдебиет: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SimSun" w:hAnsi="SimSun" w:cs="SimSun" w:eastAsia="SimSun"/>
          <w:color w:val="000000"/>
          <w:spacing w:val="0"/>
          <w:position w:val="0"/>
          <w:sz w:val="28"/>
          <w:shd w:fill="auto" w:val="clear"/>
        </w:rPr>
        <w:t xml:space="preserve">汉语口语速成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第二册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北京语言大学出版社。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2017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年。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2.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成功之路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起步篇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北京语言大学出版社。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2018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年。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3.  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新使用汉语课本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第一册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北京语言大学出版社。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2017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年。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Семинар саба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ғы  </w:t>
      </w:r>
      <w:r>
        <w:rPr>
          <w:rFonts w:ascii="Segoe UI Symbol" w:hAnsi="Segoe UI Symbol" w:cs="Segoe UI Symbol" w:eastAsia="Segoe UI Symbol"/>
          <w:b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13.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Та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қырып: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. </w:t>
      </w:r>
      <w:r>
        <w:rPr>
          <w:rFonts w:ascii="SimSun" w:hAnsi="SimSun" w:cs="SimSun" w:eastAsia="SimSun"/>
          <w:b/>
          <w:color w:val="000000"/>
          <w:spacing w:val="0"/>
          <w:position w:val="0"/>
          <w:sz w:val="28"/>
          <w:shd w:fill="auto" w:val="clear"/>
        </w:rPr>
        <w:t xml:space="preserve">旅行归来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қырып  негізінде мәтінді ауызша айту.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Өткізу түрі: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Ауызша түрінде.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Әдістемелік нұсқаулар: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Семинар сабағыда Қытай тілнде кезігетін алуан түрлі мәселелерге жан-жақты талдау жасап, дұрыс сөйлеу,оқу,жазыу,тәсілін қарастыру.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Әдебиет: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SimSun" w:hAnsi="SimSun" w:cs="SimSun" w:eastAsia="SimSun"/>
          <w:color w:val="000000"/>
          <w:spacing w:val="0"/>
          <w:position w:val="0"/>
          <w:sz w:val="28"/>
          <w:shd w:fill="auto" w:val="clear"/>
        </w:rPr>
        <w:t xml:space="preserve">汉语口语速成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第二册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北京语言大学出版社。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2017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年。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2.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成功之路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起步篇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北京语言大学出版社。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2018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年。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3.  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新使用汉语课本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第一册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北京语言大学出版社。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2017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年。</w:t>
      </w:r>
    </w:p>
    <w:p>
      <w:pPr>
        <w:spacing w:before="0" w:after="0" w:line="240"/>
        <w:ind w:right="0" w:left="0" w:firstLine="70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Семинар саба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ғы  </w:t>
      </w:r>
      <w:r>
        <w:rPr>
          <w:rFonts w:ascii="Segoe UI Symbol" w:hAnsi="Segoe UI Symbol" w:cs="Segoe UI Symbol" w:eastAsia="Segoe UI Symbol"/>
          <w:b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14.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Та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қырып: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. </w:t>
      </w:r>
      <w:r>
        <w:rPr>
          <w:rFonts w:ascii="Microsoft YaHei" w:hAnsi="Microsoft YaHei" w:cs="Microsoft YaHei" w:eastAsia="Microsoft YaHei"/>
          <w:b/>
          <w:color w:val="000000"/>
          <w:spacing w:val="0"/>
          <w:position w:val="0"/>
          <w:sz w:val="28"/>
          <w:shd w:fill="auto" w:val="clear"/>
        </w:rPr>
        <w:t xml:space="preserve">体育健身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қырып  негізінде мәтінді ауызша айту.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Өткізу түрі: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Ауызша түрінде.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Әдістемелік нұсқаулар: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Семинар сабағыда Қытай тілнде кезігетін алуан түрлі мәселелерге жан-жақты талдау жасап, дұрыс сөйлеу,оқу,жазыу,тәсілін қарастыру.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Әдебиет: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Microsoft YaHei" w:hAnsi="Microsoft YaHei" w:cs="Microsoft YaHei" w:eastAsia="Microsoft YaHei"/>
          <w:color w:val="000000"/>
          <w:spacing w:val="0"/>
          <w:position w:val="0"/>
          <w:sz w:val="28"/>
          <w:shd w:fill="auto" w:val="clear"/>
        </w:rPr>
        <w:t xml:space="preserve">汉语口语速成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第二册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北京语言大学出版社。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2017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年。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2.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成功之路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起步篇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北京语言大学出版社。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2018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年。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3.  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新使用汉语课本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第一册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北京语言大学出版社。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2017</w:t>
      </w:r>
      <w:r>
        <w:rPr>
          <w:rFonts w:ascii="Microsoft YaHei" w:hAnsi="Microsoft YaHei" w:cs="Microsoft YaHei" w:eastAsia="Microsoft YaHei"/>
          <w:color w:val="auto"/>
          <w:spacing w:val="0"/>
          <w:position w:val="0"/>
          <w:sz w:val="28"/>
          <w:shd w:fill="auto" w:val="clear"/>
        </w:rPr>
        <w:t xml:space="preserve">年。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Семинар саба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ғы  </w:t>
      </w:r>
      <w:r>
        <w:rPr>
          <w:rFonts w:ascii="Segoe UI Symbol" w:hAnsi="Segoe UI Symbol" w:cs="Segoe UI Symbol" w:eastAsia="Segoe UI Symbol"/>
          <w:b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15.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Та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қырып: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. </w:t>
      </w:r>
      <w:r>
        <w:rPr>
          <w:rFonts w:ascii="SimSun" w:hAnsi="SimSun" w:cs="SimSun" w:eastAsia="SimSun"/>
          <w:b/>
          <w:color w:val="000000"/>
          <w:spacing w:val="0"/>
          <w:position w:val="0"/>
          <w:sz w:val="28"/>
          <w:shd w:fill="auto" w:val="clear"/>
        </w:rPr>
        <w:t xml:space="preserve">各有所爱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қырып  негізінде мәтінді ауызша айту.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Өткізу түрі: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Ауызша түрінде.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Әдістемелік нұсқаулар: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Семинар сабағыда Қытай тілнде кезігетін алуан түрлі мәселелерге жан-жақты талдау жасап, дұрыс сөйлеу,оқу,жазыу,тәсілін қарастыру.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Әдебиет: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SimSun" w:hAnsi="SimSun" w:cs="SimSun" w:eastAsia="SimSun"/>
          <w:color w:val="000000"/>
          <w:spacing w:val="0"/>
          <w:position w:val="0"/>
          <w:sz w:val="28"/>
          <w:shd w:fill="auto" w:val="clear"/>
        </w:rPr>
        <w:t xml:space="preserve">汉语口语速成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第二册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北京语言大学出版社。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2017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年。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2.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成功之路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起步篇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北京语言大学出版社。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2018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年。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3.  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新使用汉语课本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第一册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北京语言大学出版社。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2017</w:t>
      </w:r>
      <w:r>
        <w:rPr>
          <w:rFonts w:ascii="SimSun" w:hAnsi="SimSun" w:cs="SimSun" w:eastAsia="SimSun"/>
          <w:color w:val="auto"/>
          <w:spacing w:val="0"/>
          <w:position w:val="0"/>
          <w:sz w:val="28"/>
          <w:shd w:fill="auto" w:val="clear"/>
        </w:rPr>
        <w:t xml:space="preserve">年。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